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C6A85" w14:textId="77777777" w:rsidR="002D62E0" w:rsidRDefault="002D62E0" w:rsidP="002D62E0">
      <w:pPr>
        <w:spacing w:after="0"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30. ročník Memoriálu Jozefa Gabčíka</w:t>
      </w:r>
    </w:p>
    <w:p w14:paraId="0F7F4EBB" w14:textId="77777777" w:rsidR="002D62E0" w:rsidRDefault="002D62E0" w:rsidP="002D62E0">
      <w:pPr>
        <w:spacing w:after="0"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časový harmonogram</w:t>
      </w:r>
    </w:p>
    <w:p w14:paraId="21FC0A51" w14:textId="77777777" w:rsidR="002D62E0" w:rsidRDefault="002D62E0" w:rsidP="002D62E0">
      <w:pPr>
        <w:spacing w:after="0" w:line="276" w:lineRule="auto"/>
        <w:rPr>
          <w:b/>
          <w:sz w:val="28"/>
          <w:szCs w:val="28"/>
        </w:rPr>
      </w:pPr>
    </w:p>
    <w:p w14:paraId="5D24899C" w14:textId="77777777" w:rsidR="002D62E0" w:rsidRDefault="002D62E0" w:rsidP="002D62E0">
      <w:p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ŽILINA</w:t>
      </w:r>
    </w:p>
    <w:p w14:paraId="5DC00AC0" w14:textId="67D28FD8" w:rsidR="002D62E0" w:rsidRDefault="002D62E0" w:rsidP="002D62E0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06:30 - 07:50</w:t>
      </w:r>
      <w:r>
        <w:rPr>
          <w:sz w:val="24"/>
          <w:szCs w:val="24"/>
        </w:rPr>
        <w:t xml:space="preserve">       prezentácia v priestoroch 5. pluku špeciálneho určenia Žilina /5.</w:t>
      </w:r>
      <w:r w:rsidR="00721FC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pšu</w:t>
      </w:r>
      <w:proofErr w:type="spellEnd"/>
      <w:r>
        <w:rPr>
          <w:sz w:val="24"/>
          <w:szCs w:val="24"/>
        </w:rPr>
        <w:t>/,</w:t>
      </w:r>
    </w:p>
    <w:p w14:paraId="2B6942DD" w14:textId="2F64DFDB" w:rsidR="002D62E0" w:rsidRDefault="002D62E0" w:rsidP="002D62E0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7:45</w:t>
      </w:r>
      <w:r>
        <w:rPr>
          <w:sz w:val="24"/>
          <w:szCs w:val="24"/>
        </w:rPr>
        <w:t xml:space="preserve">                       nástup bežeckých tvarov, sprievodný program tanečného súboru Lie</w:t>
      </w:r>
      <w:r w:rsidR="00BF67D1">
        <w:rPr>
          <w:sz w:val="24"/>
          <w:szCs w:val="24"/>
        </w:rPr>
        <w:t>s</w:t>
      </w:r>
      <w:r>
        <w:rPr>
          <w:sz w:val="24"/>
          <w:szCs w:val="24"/>
        </w:rPr>
        <w:t xml:space="preserve">ka, </w:t>
      </w:r>
    </w:p>
    <w:p w14:paraId="0036ED55" w14:textId="77777777" w:rsidR="002D62E0" w:rsidRDefault="002D62E0" w:rsidP="002D62E0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08:00 - 08:30       </w:t>
      </w:r>
      <w:r>
        <w:rPr>
          <w:sz w:val="24"/>
          <w:szCs w:val="24"/>
        </w:rPr>
        <w:t xml:space="preserve"> pamätník Jozefa Gabčíka – Žilina - </w:t>
      </w:r>
      <w:r>
        <w:rPr>
          <w:b/>
          <w:sz w:val="24"/>
          <w:szCs w:val="24"/>
        </w:rPr>
        <w:t>slávnostné otvorenie pretekov,</w:t>
      </w:r>
      <w:r>
        <w:rPr>
          <w:sz w:val="24"/>
          <w:szCs w:val="24"/>
        </w:rPr>
        <w:t xml:space="preserve"> položenie </w:t>
      </w:r>
    </w:p>
    <w:p w14:paraId="563B8F93" w14:textId="77777777" w:rsidR="002D62E0" w:rsidRDefault="002D62E0" w:rsidP="002D62E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vencov, príhovor, sľub pretekára, požehnanie, </w:t>
      </w:r>
    </w:p>
    <w:p w14:paraId="45FFCEFF" w14:textId="7A00C5C9" w:rsidR="002D62E0" w:rsidRDefault="002D62E0" w:rsidP="002D62E0">
      <w:pPr>
        <w:spacing w:after="0" w:line="276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F349D0" wp14:editId="63A9892F">
            <wp:simplePos x="0" y="0"/>
            <wp:positionH relativeFrom="column">
              <wp:posOffset>382905</wp:posOffset>
            </wp:positionH>
            <wp:positionV relativeFrom="paragraph">
              <wp:posOffset>222250</wp:posOffset>
            </wp:positionV>
            <wp:extent cx="511175" cy="255270"/>
            <wp:effectExtent l="0" t="0" r="3175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255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08:30 – 09:30</w:t>
      </w:r>
      <w:r>
        <w:rPr>
          <w:sz w:val="24"/>
          <w:szCs w:val="24"/>
        </w:rPr>
        <w:t xml:space="preserve">       presun pretekárov na štart do Poluvsia,              </w:t>
      </w:r>
    </w:p>
    <w:p w14:paraId="01B4F7A3" w14:textId="77777777" w:rsidR="002D62E0" w:rsidRDefault="002D62E0" w:rsidP="002D62E0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8:53    </w:t>
      </w:r>
      <w:r>
        <w:rPr>
          <w:sz w:val="24"/>
          <w:szCs w:val="24"/>
        </w:rPr>
        <w:t xml:space="preserve">            o     odchod pretekárov zo stanica Záriečie, príslušníci pluku </w:t>
      </w:r>
      <w:proofErr w:type="spellStart"/>
      <w:r>
        <w:rPr>
          <w:sz w:val="24"/>
          <w:szCs w:val="24"/>
        </w:rPr>
        <w:t>Aktismi</w:t>
      </w:r>
      <w:proofErr w:type="spellEnd"/>
      <w:r>
        <w:rPr>
          <w:sz w:val="24"/>
          <w:szCs w:val="24"/>
        </w:rPr>
        <w:t xml:space="preserve"> z kasárni,</w:t>
      </w:r>
    </w:p>
    <w:p w14:paraId="168CEA61" w14:textId="19DF8990" w:rsidR="002D62E0" w:rsidRDefault="002D62E0" w:rsidP="002D62E0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9:11     </w:t>
      </w:r>
      <w:r>
        <w:rPr>
          <w:b/>
          <w:noProof/>
          <w:sz w:val="24"/>
          <w:szCs w:val="24"/>
          <w:lang w:eastAsia="sk-SK"/>
        </w:rPr>
        <w:drawing>
          <wp:inline distT="0" distB="0" distL="0" distR="0" wp14:anchorId="1C63AB39" wp14:editId="14B5B4A3">
            <wp:extent cx="514350" cy="2571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príchod pretekárov do Poluvsia, poprípade vlastný odvoz.</w:t>
      </w:r>
    </w:p>
    <w:p w14:paraId="37084DA1" w14:textId="77777777" w:rsidR="002D62E0" w:rsidRDefault="002D62E0" w:rsidP="002D62E0">
      <w:pPr>
        <w:spacing w:after="0" w:line="276" w:lineRule="auto"/>
        <w:rPr>
          <w:b/>
          <w:sz w:val="24"/>
          <w:szCs w:val="24"/>
        </w:rPr>
      </w:pPr>
    </w:p>
    <w:p w14:paraId="5496E16B" w14:textId="77777777" w:rsidR="002D62E0" w:rsidRDefault="002D62E0" w:rsidP="002D62E0">
      <w:p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POLUVSIE</w:t>
      </w:r>
    </w:p>
    <w:p w14:paraId="3B52AE19" w14:textId="77777777" w:rsidR="002D62E0" w:rsidRDefault="002D62E0" w:rsidP="002D62E0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09:30                      </w:t>
      </w:r>
      <w:r>
        <w:rPr>
          <w:sz w:val="24"/>
          <w:szCs w:val="24"/>
        </w:rPr>
        <w:t xml:space="preserve"> pietny akt kladenia vencov Poluvsie (pamätník oproti rodnému domu Jozefa </w:t>
      </w:r>
    </w:p>
    <w:p w14:paraId="6DEDC1F5" w14:textId="3BBDD3D5" w:rsidR="002D62E0" w:rsidRDefault="002D62E0" w:rsidP="002D62E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Gabčíka), príhovory,</w:t>
      </w:r>
    </w:p>
    <w:p w14:paraId="5536BBC7" w14:textId="77777777" w:rsidR="002D62E0" w:rsidRDefault="002D62E0" w:rsidP="002D62E0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10:00                      </w:t>
      </w:r>
      <w:r>
        <w:rPr>
          <w:sz w:val="24"/>
          <w:szCs w:val="24"/>
        </w:rPr>
        <w:t xml:space="preserve"> rozcvičenie pretekárov,</w:t>
      </w:r>
    </w:p>
    <w:p w14:paraId="2FCEB12A" w14:textId="77777777" w:rsidR="002D62E0" w:rsidRDefault="002D62E0" w:rsidP="002D62E0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10:10</w:t>
      </w:r>
      <w:r>
        <w:rPr>
          <w:sz w:val="24"/>
          <w:szCs w:val="24"/>
        </w:rPr>
        <w:t xml:space="preserve">                       štart Memoriálu Jozefa Gabčíka,</w:t>
      </w:r>
    </w:p>
    <w:p w14:paraId="276F5301" w14:textId="18D8B87C" w:rsidR="002D62E0" w:rsidRDefault="002D62E0" w:rsidP="002D62E0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10:15                      </w:t>
      </w:r>
      <w:r>
        <w:rPr>
          <w:sz w:val="24"/>
          <w:szCs w:val="24"/>
        </w:rPr>
        <w:t xml:space="preserve"> výstup pre médi</w:t>
      </w:r>
      <w:r w:rsidR="00721FC3">
        <w:rPr>
          <w:sz w:val="24"/>
          <w:szCs w:val="24"/>
        </w:rPr>
        <w:t>á</w:t>
      </w:r>
      <w:r>
        <w:rPr>
          <w:sz w:val="24"/>
          <w:szCs w:val="24"/>
        </w:rPr>
        <w:t>.</w:t>
      </w:r>
    </w:p>
    <w:p w14:paraId="74D0106C" w14:textId="77777777" w:rsidR="002D62E0" w:rsidRDefault="002D62E0" w:rsidP="002D62E0">
      <w:pPr>
        <w:spacing w:after="0" w:line="276" w:lineRule="auto"/>
        <w:rPr>
          <w:b/>
          <w:sz w:val="24"/>
          <w:szCs w:val="24"/>
        </w:rPr>
      </w:pPr>
    </w:p>
    <w:p w14:paraId="6D12EEE0" w14:textId="77777777" w:rsidR="002D62E0" w:rsidRDefault="002D62E0" w:rsidP="002D62E0">
      <w:p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ŽILINA IHRISKO</w:t>
      </w:r>
    </w:p>
    <w:p w14:paraId="0A62FA18" w14:textId="3A2991FE" w:rsidR="002D62E0" w:rsidRDefault="002D62E0" w:rsidP="002D62E0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08:00 - 08:50</w:t>
      </w:r>
      <w:r>
        <w:rPr>
          <w:sz w:val="24"/>
          <w:szCs w:val="24"/>
        </w:rPr>
        <w:t xml:space="preserve">           prezentácia detí v priestoroch telovýchovného areálu 5.</w:t>
      </w:r>
      <w:r w:rsidR="00721FC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pšu</w:t>
      </w:r>
      <w:proofErr w:type="spellEnd"/>
      <w:r>
        <w:rPr>
          <w:sz w:val="24"/>
          <w:szCs w:val="24"/>
        </w:rPr>
        <w:t xml:space="preserve"> /TVA 5.</w:t>
      </w:r>
      <w:r w:rsidR="00721FC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pšu</w:t>
      </w:r>
      <w:proofErr w:type="spellEnd"/>
      <w:r>
        <w:rPr>
          <w:sz w:val="24"/>
          <w:szCs w:val="24"/>
        </w:rPr>
        <w:t>/,</w:t>
      </w:r>
    </w:p>
    <w:p w14:paraId="122121CB" w14:textId="77777777" w:rsidR="002D62E0" w:rsidRDefault="002D62E0" w:rsidP="002D62E0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09:00</w:t>
      </w:r>
      <w:r>
        <w:rPr>
          <w:sz w:val="24"/>
          <w:szCs w:val="24"/>
        </w:rPr>
        <w:t xml:space="preserve">                         začiatok detských súťaží – behy v žiackych kategóriách, </w:t>
      </w:r>
    </w:p>
    <w:p w14:paraId="1C1A2FA1" w14:textId="77777777" w:rsidR="002D62E0" w:rsidRDefault="002D62E0" w:rsidP="002D62E0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10:50</w:t>
      </w:r>
      <w:r>
        <w:rPr>
          <w:sz w:val="24"/>
          <w:szCs w:val="24"/>
        </w:rPr>
        <w:t xml:space="preserve">                         príchod prvých pretekárov,</w:t>
      </w:r>
    </w:p>
    <w:p w14:paraId="33A206E2" w14:textId="77777777" w:rsidR="002D62E0" w:rsidRDefault="002D62E0" w:rsidP="002D62E0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12:30</w:t>
      </w:r>
      <w:r>
        <w:rPr>
          <w:sz w:val="24"/>
          <w:szCs w:val="24"/>
        </w:rPr>
        <w:t xml:space="preserve">                         vyhlásenie výsledkov,</w:t>
      </w:r>
    </w:p>
    <w:p w14:paraId="69EEEC4F" w14:textId="77777777" w:rsidR="002D62E0" w:rsidRDefault="002D62E0" w:rsidP="002D62E0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13:00</w:t>
      </w:r>
      <w:r>
        <w:rPr>
          <w:sz w:val="24"/>
          <w:szCs w:val="24"/>
        </w:rPr>
        <w:t xml:space="preserve">                         zoskok padákom príslušníkov Síl pre špeciálne operácie, pena pre deti.  </w:t>
      </w:r>
    </w:p>
    <w:p w14:paraId="0DEC753C" w14:textId="77777777" w:rsidR="002D62E0" w:rsidRDefault="002D62E0" w:rsidP="002D62E0">
      <w:pPr>
        <w:spacing w:after="0" w:line="276" w:lineRule="auto"/>
        <w:rPr>
          <w:b/>
          <w:sz w:val="24"/>
          <w:szCs w:val="24"/>
        </w:rPr>
      </w:pPr>
    </w:p>
    <w:p w14:paraId="435A2CCE" w14:textId="77777777" w:rsidR="002D62E0" w:rsidRDefault="002D62E0" w:rsidP="002D62E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Ukážky a sprievodný program</w:t>
      </w:r>
    </w:p>
    <w:p w14:paraId="7575A28A" w14:textId="77777777" w:rsidR="002D62E0" w:rsidRDefault="002D62E0" w:rsidP="002D62E0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08:30-12:30</w:t>
      </w:r>
      <w:r>
        <w:rPr>
          <w:sz w:val="24"/>
          <w:szCs w:val="24"/>
        </w:rPr>
        <w:t xml:space="preserve"> </w:t>
      </w:r>
    </w:p>
    <w:p w14:paraId="3CE981D1" w14:textId="5E50FA03" w:rsidR="002D62E0" w:rsidRDefault="002D62E0" w:rsidP="002D62E0">
      <w:pPr>
        <w:pStyle w:val="Odsekzoznamu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statické ukážky techniky 5.</w:t>
      </w:r>
      <w:r w:rsidR="00721FC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pšu</w:t>
      </w:r>
      <w:proofErr w:type="spellEnd"/>
      <w:r>
        <w:rPr>
          <w:sz w:val="24"/>
          <w:szCs w:val="24"/>
        </w:rPr>
        <w:t>, H</w:t>
      </w:r>
      <w:r w:rsidR="00721FC3">
        <w:rPr>
          <w:sz w:val="24"/>
          <w:szCs w:val="24"/>
        </w:rPr>
        <w:t>orskej záchrannej služby</w:t>
      </w:r>
      <w:r>
        <w:rPr>
          <w:sz w:val="24"/>
          <w:szCs w:val="24"/>
        </w:rPr>
        <w:t>, P</w:t>
      </w:r>
      <w:r w:rsidR="00721FC3">
        <w:rPr>
          <w:sz w:val="24"/>
          <w:szCs w:val="24"/>
        </w:rPr>
        <w:t>ohotovostného policajného útvaru</w:t>
      </w:r>
      <w:r>
        <w:rPr>
          <w:sz w:val="24"/>
          <w:szCs w:val="24"/>
        </w:rPr>
        <w:t>, Ha</w:t>
      </w:r>
      <w:r w:rsidR="00721FC3">
        <w:rPr>
          <w:sz w:val="24"/>
          <w:szCs w:val="24"/>
        </w:rPr>
        <w:t>sičského a záchranného zboru</w:t>
      </w:r>
      <w:r>
        <w:rPr>
          <w:sz w:val="24"/>
          <w:szCs w:val="24"/>
        </w:rPr>
        <w:t xml:space="preserve"> (nástupisko),</w:t>
      </w:r>
    </w:p>
    <w:p w14:paraId="6526082A" w14:textId="77777777" w:rsidR="002D62E0" w:rsidRDefault="002D62E0" w:rsidP="002D62E0">
      <w:pPr>
        <w:pStyle w:val="Odsekzoznamu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autoškola (nástupisko),</w:t>
      </w:r>
    </w:p>
    <w:p w14:paraId="7F1419E8" w14:textId="44BB3EE6" w:rsidR="002D62E0" w:rsidRDefault="002D62E0" w:rsidP="002D62E0">
      <w:pPr>
        <w:pStyle w:val="Odsekzoznamu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súťaže pre deti streľba zo vzduchovky /TVA 5.</w:t>
      </w:r>
      <w:r w:rsidR="00721FC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pšu</w:t>
      </w:r>
      <w:proofErr w:type="spellEnd"/>
      <w:r>
        <w:rPr>
          <w:sz w:val="24"/>
          <w:szCs w:val="24"/>
        </w:rPr>
        <w:t xml:space="preserve">/, </w:t>
      </w:r>
    </w:p>
    <w:p w14:paraId="4132D3A4" w14:textId="7C1B791F" w:rsidR="002D62E0" w:rsidRDefault="002D62E0" w:rsidP="002D62E0">
      <w:pPr>
        <w:pStyle w:val="Odsekzoznamu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statické ukážky výzbroje 5.</w:t>
      </w:r>
      <w:r w:rsidR="00721FC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pšu</w:t>
      </w:r>
      <w:proofErr w:type="spellEnd"/>
      <w:r>
        <w:rPr>
          <w:sz w:val="24"/>
          <w:szCs w:val="24"/>
        </w:rPr>
        <w:t xml:space="preserve">, </w:t>
      </w:r>
      <w:r w:rsidR="00721FC3">
        <w:rPr>
          <w:sz w:val="24"/>
          <w:szCs w:val="24"/>
        </w:rPr>
        <w:t>Pohotovostného policajného útvaru, Hasičského a záchranného zboru</w:t>
      </w:r>
      <w:r w:rsidR="00721FC3">
        <w:rPr>
          <w:sz w:val="24"/>
          <w:szCs w:val="24"/>
        </w:rPr>
        <w:t xml:space="preserve"> </w:t>
      </w:r>
      <w:r>
        <w:rPr>
          <w:sz w:val="24"/>
          <w:szCs w:val="24"/>
        </w:rPr>
        <w:t>/TVA 5.</w:t>
      </w:r>
      <w:r w:rsidR="00721FC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pšu</w:t>
      </w:r>
      <w:proofErr w:type="spellEnd"/>
      <w:r>
        <w:rPr>
          <w:sz w:val="24"/>
          <w:szCs w:val="24"/>
        </w:rPr>
        <w:t>/,</w:t>
      </w:r>
    </w:p>
    <w:p w14:paraId="55EE05E1" w14:textId="71B704F1" w:rsidR="002D62E0" w:rsidRDefault="002D62E0" w:rsidP="002D62E0">
      <w:pPr>
        <w:pStyle w:val="Odsekzoznamu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dynamika Hasičského</w:t>
      </w:r>
      <w:r w:rsidR="00721FC3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záchranného zboru - pena – po zoskoku padákom,                   </w:t>
      </w:r>
    </w:p>
    <w:p w14:paraId="544E5519" w14:textId="154585FE" w:rsidR="002D62E0" w:rsidRDefault="002D62E0" w:rsidP="002D62E0">
      <w:pPr>
        <w:pStyle w:val="Odsekzoznamu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HaZZ  statika, psovodi, </w:t>
      </w:r>
      <w:proofErr w:type="spellStart"/>
      <w:r>
        <w:rPr>
          <w:sz w:val="24"/>
          <w:szCs w:val="24"/>
        </w:rPr>
        <w:t>štvorkolka</w:t>
      </w:r>
      <w:proofErr w:type="spellEnd"/>
      <w:r>
        <w:rPr>
          <w:sz w:val="24"/>
          <w:szCs w:val="24"/>
        </w:rPr>
        <w:t xml:space="preserve"> /TVA 5.</w:t>
      </w:r>
      <w:r w:rsidR="00721FC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pšu</w:t>
      </w:r>
      <w:proofErr w:type="spellEnd"/>
      <w:r>
        <w:rPr>
          <w:sz w:val="24"/>
          <w:szCs w:val="24"/>
        </w:rPr>
        <w:t>/,</w:t>
      </w:r>
    </w:p>
    <w:p w14:paraId="5C23725A" w14:textId="77777777" w:rsidR="002D62E0" w:rsidRDefault="002D62E0" w:rsidP="002D62E0">
      <w:pPr>
        <w:pStyle w:val="Odsekzoznamu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ukážka </w:t>
      </w:r>
      <w:proofErr w:type="spellStart"/>
      <w:r>
        <w:rPr>
          <w:sz w:val="24"/>
          <w:szCs w:val="24"/>
        </w:rPr>
        <w:t>cyklotrialu</w:t>
      </w:r>
      <w:proofErr w:type="spellEnd"/>
      <w:r>
        <w:rPr>
          <w:sz w:val="24"/>
          <w:szCs w:val="24"/>
        </w:rPr>
        <w:t xml:space="preserve">. </w:t>
      </w:r>
    </w:p>
    <w:p w14:paraId="56E6D178" w14:textId="77777777" w:rsidR="002D62E0" w:rsidRDefault="002D62E0" w:rsidP="002D62E0">
      <w:pPr>
        <w:pStyle w:val="Odsekzoznamu"/>
        <w:spacing w:after="0" w:line="276" w:lineRule="auto"/>
        <w:rPr>
          <w:sz w:val="24"/>
          <w:szCs w:val="24"/>
        </w:rPr>
      </w:pPr>
    </w:p>
    <w:p w14:paraId="6FFEBC36" w14:textId="77777777" w:rsidR="002D62E0" w:rsidRDefault="002D62E0" w:rsidP="002D62E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cca 11:15</w:t>
      </w:r>
    </w:p>
    <w:p w14:paraId="1A8758BC" w14:textId="36C5465F" w:rsidR="002D62E0" w:rsidRDefault="002D62E0" w:rsidP="002D62E0">
      <w:pPr>
        <w:pStyle w:val="Odsekzoznamu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dynamické a statické ukážky historikov</w:t>
      </w:r>
      <w:r w:rsidR="00721FC3">
        <w:rPr>
          <w:sz w:val="24"/>
          <w:szCs w:val="24"/>
        </w:rPr>
        <w:t xml:space="preserve"> (v blízkosti nástupiska),</w:t>
      </w:r>
    </w:p>
    <w:p w14:paraId="5563D42D" w14:textId="139E1298" w:rsidR="002D62E0" w:rsidRDefault="002D62E0" w:rsidP="002D62E0">
      <w:pPr>
        <w:pStyle w:val="Odsekzoznamu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dynamika príslušníkov 5.pšu - (križovatka </w:t>
      </w:r>
      <w:r w:rsidR="00721FC3">
        <w:rPr>
          <w:sz w:val="24"/>
          <w:szCs w:val="24"/>
        </w:rPr>
        <w:t xml:space="preserve">ciest v areáli 5. </w:t>
      </w:r>
      <w:proofErr w:type="spellStart"/>
      <w:r w:rsidR="00721FC3">
        <w:rPr>
          <w:sz w:val="24"/>
          <w:szCs w:val="24"/>
        </w:rPr>
        <w:t>pšu</w:t>
      </w:r>
      <w:proofErr w:type="spellEnd"/>
      <w:r w:rsidR="00721FC3">
        <w:rPr>
          <w:sz w:val="24"/>
          <w:szCs w:val="24"/>
        </w:rPr>
        <w:t>)</w:t>
      </w:r>
    </w:p>
    <w:p w14:paraId="71CF9ECE" w14:textId="4CEACDE2" w:rsidR="002D62E0" w:rsidRDefault="002D62E0" w:rsidP="002D62E0">
      <w:pPr>
        <w:pStyle w:val="Odsekzoznamu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dynamická ukážka PPU ZA (</w:t>
      </w:r>
      <w:r w:rsidR="00721FC3">
        <w:rPr>
          <w:sz w:val="24"/>
          <w:szCs w:val="24"/>
        </w:rPr>
        <w:t xml:space="preserve">križovatka ciest v areáli 5. </w:t>
      </w:r>
      <w:proofErr w:type="spellStart"/>
      <w:r w:rsidR="00721FC3">
        <w:rPr>
          <w:sz w:val="24"/>
          <w:szCs w:val="24"/>
        </w:rPr>
        <w:t>pšu</w:t>
      </w:r>
      <w:proofErr w:type="spellEnd"/>
      <w:r>
        <w:rPr>
          <w:sz w:val="24"/>
          <w:szCs w:val="24"/>
        </w:rPr>
        <w:t>).</w:t>
      </w:r>
    </w:p>
    <w:p w14:paraId="450C4A95" w14:textId="77777777" w:rsidR="002D62E0" w:rsidRDefault="002D62E0" w:rsidP="002D62E0">
      <w:pPr>
        <w:spacing w:after="0" w:line="276" w:lineRule="auto"/>
        <w:rPr>
          <w:b/>
          <w:sz w:val="24"/>
          <w:szCs w:val="24"/>
        </w:rPr>
      </w:pPr>
    </w:p>
    <w:p w14:paraId="039618D0" w14:textId="77777777" w:rsidR="002D62E0" w:rsidRDefault="002D62E0" w:rsidP="002D62E0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12:30</w:t>
      </w:r>
      <w:r>
        <w:rPr>
          <w:sz w:val="24"/>
          <w:szCs w:val="24"/>
        </w:rPr>
        <w:t xml:space="preserve">     vyhlásenie výsledkov</w:t>
      </w:r>
    </w:p>
    <w:p w14:paraId="30429F82" w14:textId="77777777" w:rsidR="002D62E0" w:rsidRDefault="002D62E0" w:rsidP="002D62E0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13:00</w:t>
      </w:r>
      <w:r>
        <w:rPr>
          <w:sz w:val="24"/>
          <w:szCs w:val="24"/>
        </w:rPr>
        <w:t xml:space="preserve">     zoskok, pena pre deti a ukončenie programu</w:t>
      </w:r>
    </w:p>
    <w:sectPr w:rsidR="002D62E0" w:rsidSect="006A3823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C30"/>
    <w:multiLevelType w:val="hybridMultilevel"/>
    <w:tmpl w:val="37DAF4D2"/>
    <w:lvl w:ilvl="0" w:tplc="D7264B2C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F1C"/>
    <w:rsid w:val="00074079"/>
    <w:rsid w:val="00091C9B"/>
    <w:rsid w:val="00127E4B"/>
    <w:rsid w:val="002072FC"/>
    <w:rsid w:val="00210C24"/>
    <w:rsid w:val="00257B9C"/>
    <w:rsid w:val="002D62E0"/>
    <w:rsid w:val="003071D6"/>
    <w:rsid w:val="00334B2F"/>
    <w:rsid w:val="0034194F"/>
    <w:rsid w:val="004543F1"/>
    <w:rsid w:val="0047007E"/>
    <w:rsid w:val="0054552B"/>
    <w:rsid w:val="00583A4C"/>
    <w:rsid w:val="00586538"/>
    <w:rsid w:val="006A3823"/>
    <w:rsid w:val="00721FC3"/>
    <w:rsid w:val="00800698"/>
    <w:rsid w:val="00830DCD"/>
    <w:rsid w:val="00877A8C"/>
    <w:rsid w:val="00921F28"/>
    <w:rsid w:val="009671F1"/>
    <w:rsid w:val="00994A8C"/>
    <w:rsid w:val="00B1776F"/>
    <w:rsid w:val="00BF67D1"/>
    <w:rsid w:val="00C23F1C"/>
    <w:rsid w:val="00CA4991"/>
    <w:rsid w:val="00CC365C"/>
    <w:rsid w:val="00E33251"/>
    <w:rsid w:val="00ED5D7D"/>
    <w:rsid w:val="00F0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DDA6"/>
  <w15:chartTrackingRefBased/>
  <w15:docId w15:val="{80A6256E-2FC7-4293-A42F-AD97E83C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94A8C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8653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34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4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864AB6813C8F4E9470CD8D8A4DA8EE" ma:contentTypeVersion="1" ma:contentTypeDescription="Umožňuje vytvoriť nový dokument." ma:contentTypeScope="" ma:versionID="d3275f46b890903e04d8efe291f7f940">
  <xsd:schema xmlns:xsd="http://www.w3.org/2001/XMLSchema" xmlns:xs="http://www.w3.org/2001/XMLSchema" xmlns:p="http://schemas.microsoft.com/office/2006/metadata/properties" xmlns:ns2="3285c758-bf52-49ee-8c3d-663c8b2e1a7a" targetNamespace="http://schemas.microsoft.com/office/2006/metadata/properties" ma:root="true" ma:fieldsID="fcc05cb79df308494256fe055607d606" ns2:_="">
    <xsd:import namespace="3285c758-bf52-49ee-8c3d-663c8b2e1a7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5c758-bf52-49ee-8c3d-663c8b2e1a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DBE996-8ADC-4F71-B9AD-23744087A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85c758-bf52-49ee-8c3d-663c8b2e1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108F0D-EC15-4CEC-88A7-BBDDA1F869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C957FD-D114-4283-B9B4-B44ADC7E61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JANCUS Mikulas</dc:creator>
  <cp:keywords/>
  <dc:description/>
  <cp:lastModifiedBy>MINDAROVA Miroslava</cp:lastModifiedBy>
  <cp:revision>7</cp:revision>
  <cp:lastPrinted>2023-05-11T10:45:00Z</cp:lastPrinted>
  <dcterms:created xsi:type="dcterms:W3CDTF">2024-05-02T09:12:00Z</dcterms:created>
  <dcterms:modified xsi:type="dcterms:W3CDTF">2024-05-10T14:40:00Z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0x010100AF864AB6813C8F4E9470CD8D8A4DA8EE</vt:lpwstr>
  </property>
</Properties>
</file>